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0C042" w14:textId="27B40D81" w:rsidR="00423927" w:rsidRDefault="00423927">
      <w:r>
        <w:rPr>
          <w:noProof/>
        </w:rPr>
        <w:drawing>
          <wp:anchor distT="0" distB="0" distL="114300" distR="114300" simplePos="0" relativeHeight="251658240" behindDoc="1" locked="0" layoutInCell="1" allowOverlap="1" wp14:anchorId="68045B73" wp14:editId="43AA3267">
            <wp:simplePos x="0" y="0"/>
            <wp:positionH relativeFrom="column">
              <wp:posOffset>-980440</wp:posOffset>
            </wp:positionH>
            <wp:positionV relativeFrom="page">
              <wp:posOffset>-48796</wp:posOffset>
            </wp:positionV>
            <wp:extent cx="7788729" cy="2372399"/>
            <wp:effectExtent l="0" t="0" r="3175" b="8890"/>
            <wp:wrapNone/>
            <wp:docPr id="10112383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729" cy="2372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4282F" w14:textId="2737AAF1" w:rsidR="00423927" w:rsidRDefault="00423927"/>
    <w:p w14:paraId="7D2BB3F1" w14:textId="5FB2F3A5" w:rsidR="00423927" w:rsidRDefault="0053204F" w:rsidP="0053204F">
      <w:pPr>
        <w:tabs>
          <w:tab w:val="left" w:pos="3360"/>
        </w:tabs>
      </w:pPr>
      <w:r>
        <w:tab/>
      </w:r>
    </w:p>
    <w:p w14:paraId="5E302D00" w14:textId="27F97E79" w:rsidR="00423927" w:rsidRDefault="00423927"/>
    <w:p w14:paraId="08D59E69" w14:textId="77777777" w:rsidR="00E01296" w:rsidRDefault="00E01296" w:rsidP="00A474C9">
      <w:pPr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</w:pPr>
    </w:p>
    <w:p w14:paraId="344966D3" w14:textId="77777777" w:rsidR="00E01296" w:rsidRDefault="00E01296" w:rsidP="00A474C9">
      <w:pPr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</w:pPr>
    </w:p>
    <w:p w14:paraId="7BE44F8F" w14:textId="062AD566" w:rsidR="00A474C9" w:rsidRPr="00A474C9" w:rsidRDefault="00A474C9" w:rsidP="00E01296">
      <w:pPr>
        <w:jc w:val="center"/>
        <w:rPr>
          <w:rFonts w:ascii="Arial" w:eastAsia="Times New Roman" w:hAnsi="Arial" w:cs="Arial"/>
          <w:kern w:val="0"/>
          <w:u w:val="single"/>
          <w:lang w:eastAsia="es-CO"/>
          <w14:ligatures w14:val="none"/>
        </w:rPr>
      </w:pPr>
      <w:r w:rsidRPr="00A474C9">
        <w:rPr>
          <w:rFonts w:ascii="Arial" w:eastAsia="Times New Roman" w:hAnsi="Arial" w:cs="Arial"/>
          <w:b/>
          <w:bCs/>
          <w:kern w:val="0"/>
          <w:u w:val="single"/>
          <w:lang w:eastAsia="es-CO"/>
          <w14:ligatures w14:val="none"/>
        </w:rPr>
        <w:t>Autorización de Divulgación de Imágenes de Menores de Edad</w:t>
      </w:r>
    </w:p>
    <w:p w14:paraId="680FAF18" w14:textId="77777777" w:rsidR="00E01296" w:rsidRDefault="00E01296" w:rsidP="00A474C9">
      <w:pPr>
        <w:rPr>
          <w:rFonts w:ascii="Arial" w:eastAsia="Times New Roman" w:hAnsi="Arial" w:cs="Arial"/>
          <w:kern w:val="0"/>
          <w:lang w:eastAsia="es-CO"/>
          <w14:ligatures w14:val="none"/>
        </w:rPr>
      </w:pPr>
    </w:p>
    <w:p w14:paraId="00CD2C78" w14:textId="33419AE0" w:rsidR="00A474C9" w:rsidRPr="00A474C9" w:rsidRDefault="00A474C9" w:rsidP="00E01296">
      <w:pPr>
        <w:jc w:val="both"/>
        <w:rPr>
          <w:rFonts w:ascii="Arial" w:eastAsia="Times New Roman" w:hAnsi="Arial" w:cs="Arial"/>
          <w:kern w:val="0"/>
          <w:lang w:eastAsia="es-CO"/>
          <w14:ligatures w14:val="none"/>
        </w:rPr>
      </w:pP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Yo, </w:t>
      </w:r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>__________________________________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[Nombre del Padre/Madre/Tutor Legal], mayor de edad, con domicilio en </w:t>
      </w:r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>____________________________________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[Dirección Completa], en calidad de padre/madre/tutor legal de </w:t>
      </w:r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>_________________________________-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>[Nombre del Menor], nacido/</w:t>
      </w:r>
      <w:proofErr w:type="spellStart"/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>a el</w:t>
      </w:r>
      <w:proofErr w:type="spellEnd"/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 </w:t>
      </w:r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>______________</w:t>
      </w:r>
      <w:proofErr w:type="spellStart"/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>dia</w:t>
      </w:r>
      <w:proofErr w:type="spellEnd"/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 xml:space="preserve">/mes/año 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>[Fecha de Nacimiento], otorgo por la presente mi consentimiento para la divulgación y utilización de imágenes de mi hijo/a menor de edad, de acuerdo con los términos y condiciones que se detallan a continuación:</w:t>
      </w:r>
    </w:p>
    <w:p w14:paraId="5A2FB376" w14:textId="1CC372BF" w:rsidR="00A474C9" w:rsidRPr="00A474C9" w:rsidRDefault="00A474C9" w:rsidP="00E01296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es-CO"/>
          <w14:ligatures w14:val="none"/>
        </w:rPr>
      </w:pPr>
      <w:r w:rsidRPr="00A474C9"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  <w:t>Autorización de Uso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: Autorizo a </w:t>
      </w:r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 xml:space="preserve">Fundación Red Colombiana de Semilleros de Investigación RedCOLSI 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a utilizar y divulgar imágenes fotográficas y/o audiovisuales en las que aparezca mi hijo/a, en cualquier formato y medio de comunicación, </w:t>
      </w:r>
      <w:proofErr w:type="gramStart"/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>incluyendo</w:t>
      </w:r>
      <w:proofErr w:type="gramEnd"/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 pero no limitado a publicaciones en redes sociales, sitios web, publicidad impresa y digital, eventos, presentaciones, entre otros.</w:t>
      </w:r>
    </w:p>
    <w:p w14:paraId="730494BA" w14:textId="4DBD6865" w:rsidR="00A474C9" w:rsidRPr="00A474C9" w:rsidRDefault="00A474C9" w:rsidP="00E01296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es-CO"/>
          <w14:ligatures w14:val="none"/>
        </w:rPr>
      </w:pPr>
      <w:r w:rsidRPr="00A474C9"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  <w:t>Propósito de Uso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: Entiendo y acepto que las imágenes podrán ser utilizadas con fines promocionales, educativos, informativos o cualquier otro propósito relacionado con las actividades de </w:t>
      </w:r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>Fundación Red Colombiana de Semilleros de Investigación RedCOLSI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>, siempre y cuando se respete la dignidad y el bienestar del menor.</w:t>
      </w:r>
    </w:p>
    <w:p w14:paraId="11CA873A" w14:textId="77777777" w:rsidR="00A474C9" w:rsidRPr="00A474C9" w:rsidRDefault="00A474C9" w:rsidP="00E01296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es-CO"/>
          <w14:ligatures w14:val="none"/>
        </w:rPr>
      </w:pPr>
      <w:r w:rsidRPr="00A474C9"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  <w:t>Duración de la Autorización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>: Esta autorización de divulgación de imágenes será válida desde la fecha de firma hasta que sea revocada por escrito por parte del padre/madre/tutor legal del menor.</w:t>
      </w:r>
    </w:p>
    <w:p w14:paraId="21B28607" w14:textId="135D8524" w:rsidR="00A474C9" w:rsidRPr="00A474C9" w:rsidRDefault="00A474C9" w:rsidP="00E01296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es-CO"/>
          <w14:ligatures w14:val="none"/>
        </w:rPr>
      </w:pPr>
      <w:r w:rsidRPr="00A474C9"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  <w:t>Consentimiento Informado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: Reconozco que he sido informado/a sobre el uso que se dará a las imágenes de mi hijo/a y entiendo los posibles riesgos asociados con su divulgación. Acepto que la </w:t>
      </w:r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 xml:space="preserve">Fundación Red Colombiana de Semilleros de Investigación RedCOLSI 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>no será responsable de ningún uso indebido por parte de terceros de las imágenes divulgadas de mi hijo/a.</w:t>
      </w:r>
    </w:p>
    <w:p w14:paraId="58CC78BB" w14:textId="1CEEFA9D" w:rsidR="00A474C9" w:rsidRPr="00A474C9" w:rsidRDefault="00A474C9" w:rsidP="00E01296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es-CO"/>
          <w14:ligatures w14:val="none"/>
        </w:rPr>
      </w:pPr>
      <w:r w:rsidRPr="00A474C9"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  <w:t>Revocación del Consentimiento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: Tengo el derecho de revocar este consentimiento en cualquier momento, mediante una notificación por escrito a </w:t>
      </w:r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>Fundación Red Colombiana de Semilleros de Investigación RedCOLSI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>.</w:t>
      </w:r>
    </w:p>
    <w:p w14:paraId="374094FF" w14:textId="702EEEC3" w:rsidR="00A474C9" w:rsidRPr="00A474C9" w:rsidRDefault="00A474C9" w:rsidP="00E01296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es-CO"/>
          <w14:ligatures w14:val="none"/>
        </w:rPr>
      </w:pPr>
      <w:r w:rsidRPr="00A474C9"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  <w:t>Disposiciones Generales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: Me comprometo a no presentar reclamaciones o demandas contra </w:t>
      </w:r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 xml:space="preserve">Fundación Red Colombiana de Semilleros de Investigación RedCOLSI </w:t>
      </w: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>por el uso de las imágenes de mi hijo/a de acuerdo con esta autorización.</w:t>
      </w:r>
    </w:p>
    <w:p w14:paraId="43A0C62A" w14:textId="77777777" w:rsidR="00A474C9" w:rsidRPr="00A474C9" w:rsidRDefault="00A474C9" w:rsidP="00E01296">
      <w:pPr>
        <w:jc w:val="both"/>
        <w:rPr>
          <w:rFonts w:ascii="Arial" w:eastAsia="Times New Roman" w:hAnsi="Arial" w:cs="Arial"/>
          <w:kern w:val="0"/>
          <w:lang w:eastAsia="es-CO"/>
          <w14:ligatures w14:val="none"/>
        </w:rPr>
      </w:pP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lastRenderedPageBreak/>
        <w:t>Por la presente, otorgo mi consentimiento voluntario e irrevocable para la divulgación de imágenes de mi hijo/a, en los términos y condiciones anteriormente expuestos.</w:t>
      </w:r>
    </w:p>
    <w:p w14:paraId="3620A517" w14:textId="1819AF2B" w:rsidR="00E01296" w:rsidRDefault="00A474C9" w:rsidP="00A474C9">
      <w:pPr>
        <w:rPr>
          <w:rFonts w:ascii="Arial" w:eastAsia="Times New Roman" w:hAnsi="Arial" w:cs="Arial"/>
          <w:kern w:val="0"/>
          <w:lang w:eastAsia="es-CO"/>
          <w14:ligatures w14:val="none"/>
        </w:rPr>
      </w:pP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 xml:space="preserve">Fecha de Firma: [Fecha] </w:t>
      </w:r>
      <w:r w:rsidR="00E01296">
        <w:rPr>
          <w:rFonts w:ascii="Arial" w:eastAsia="Times New Roman" w:hAnsi="Arial" w:cs="Arial"/>
          <w:kern w:val="0"/>
          <w:lang w:eastAsia="es-CO"/>
          <w14:ligatures w14:val="none"/>
        </w:rPr>
        <w:t>día/mes/año________________</w:t>
      </w:r>
    </w:p>
    <w:p w14:paraId="09DF16B2" w14:textId="4A583CC8" w:rsidR="00A474C9" w:rsidRPr="00A474C9" w:rsidRDefault="00A474C9" w:rsidP="00A474C9">
      <w:pPr>
        <w:rPr>
          <w:rFonts w:ascii="Arial" w:eastAsia="Times New Roman" w:hAnsi="Arial" w:cs="Arial"/>
          <w:kern w:val="0"/>
          <w:lang w:eastAsia="es-CO"/>
          <w14:ligatures w14:val="none"/>
        </w:rPr>
      </w:pP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>Firma del Padre/Madre/Tutor Legal: ___________________________</w:t>
      </w:r>
    </w:p>
    <w:p w14:paraId="4E76718C" w14:textId="77777777" w:rsidR="00A474C9" w:rsidRPr="00A474C9" w:rsidRDefault="00A474C9" w:rsidP="00A474C9">
      <w:pPr>
        <w:rPr>
          <w:rFonts w:ascii="Arial" w:eastAsia="Times New Roman" w:hAnsi="Arial" w:cs="Arial"/>
          <w:kern w:val="0"/>
          <w:lang w:eastAsia="es-CO"/>
          <w14:ligatures w14:val="none"/>
        </w:rPr>
      </w:pPr>
      <w:r w:rsidRPr="00A474C9">
        <w:rPr>
          <w:rFonts w:ascii="Arial" w:eastAsia="Times New Roman" w:hAnsi="Arial" w:cs="Arial"/>
          <w:kern w:val="0"/>
          <w:lang w:eastAsia="es-CO"/>
          <w14:ligatures w14:val="none"/>
        </w:rPr>
        <w:t>Nombre del Padre/Madre/Tutor Legal: ___________________________</w:t>
      </w:r>
    </w:p>
    <w:p w14:paraId="30EEDB41" w14:textId="7FA7258B" w:rsidR="00A474C9" w:rsidRPr="00A474C9" w:rsidRDefault="00A474C9" w:rsidP="00A474C9">
      <w:pPr>
        <w:rPr>
          <w:rFonts w:ascii="Arial" w:eastAsia="Times New Roman" w:hAnsi="Arial" w:cs="Arial"/>
          <w:kern w:val="0"/>
          <w:lang w:eastAsia="es-CO"/>
          <w14:ligatures w14:val="none"/>
        </w:rPr>
      </w:pPr>
    </w:p>
    <w:p w14:paraId="034EE531" w14:textId="77777777" w:rsidR="00D16A99" w:rsidRPr="00302082" w:rsidRDefault="00D16A99" w:rsidP="00F33DA8">
      <w:pPr>
        <w:rPr>
          <w:rFonts w:ascii="Arial" w:eastAsia="Times New Roman" w:hAnsi="Arial" w:cs="Arial"/>
          <w:kern w:val="0"/>
          <w:lang w:eastAsia="es-CO"/>
          <w14:ligatures w14:val="none"/>
        </w:rPr>
      </w:pPr>
    </w:p>
    <w:sectPr w:rsidR="00D16A99" w:rsidRPr="00302082" w:rsidSect="00F41397">
      <w:headerReference w:type="default" r:id="rId8"/>
      <w:footerReference w:type="default" r:id="rId9"/>
      <w:pgSz w:w="12240" w:h="15840"/>
      <w:pgMar w:top="1417" w:right="146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D2327" w14:textId="77777777" w:rsidR="00F41397" w:rsidRDefault="00F41397" w:rsidP="0053204F">
      <w:pPr>
        <w:spacing w:after="0" w:line="240" w:lineRule="auto"/>
      </w:pPr>
      <w:r>
        <w:separator/>
      </w:r>
    </w:p>
  </w:endnote>
  <w:endnote w:type="continuationSeparator" w:id="0">
    <w:p w14:paraId="1F273F43" w14:textId="77777777" w:rsidR="00F41397" w:rsidRDefault="00F41397" w:rsidP="0053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55678" w14:textId="77777777" w:rsidR="0053204F" w:rsidRPr="00D16A99" w:rsidRDefault="0053204F" w:rsidP="0053204F">
    <w:pPr>
      <w:tabs>
        <w:tab w:val="left" w:pos="6000"/>
      </w:tabs>
      <w:spacing w:after="0"/>
      <w:jc w:val="center"/>
      <w:rPr>
        <w:rFonts w:ascii="Arial" w:hAnsi="Arial" w:cs="Arial"/>
        <w:sz w:val="12"/>
        <w:szCs w:val="12"/>
        <w:lang w:val="en-US"/>
      </w:rPr>
    </w:pPr>
    <w:r w:rsidRPr="0053204F">
      <w:rPr>
        <w:rFonts w:ascii="Arial" w:hAnsi="Arial" w:cs="Arial"/>
        <w:sz w:val="20"/>
        <w:szCs w:val="20"/>
        <w:lang w:val="en-US"/>
      </w:rPr>
      <w:br/>
    </w:r>
    <w:bookmarkStart w:id="0" w:name="_Hlk108764178"/>
    <w:r w:rsidRPr="00D16A99">
      <w:rPr>
        <w:rFonts w:ascii="Arial" w:hAnsi="Arial" w:cs="Arial"/>
        <w:sz w:val="12"/>
        <w:szCs w:val="12"/>
        <w:lang w:val="en-US"/>
      </w:rPr>
      <w:t xml:space="preserve">WhatsApp 3164519324 E-mail: </w:t>
    </w:r>
    <w:hyperlink r:id="rId1" w:history="1">
      <w:r w:rsidRPr="00D16A99">
        <w:rPr>
          <w:rStyle w:val="Hipervnculo"/>
          <w:rFonts w:ascii="Arial" w:hAnsi="Arial" w:cs="Arial"/>
          <w:sz w:val="12"/>
          <w:szCs w:val="12"/>
          <w:lang w:val="en-US"/>
        </w:rPr>
        <w:t>coordinación.nacional@redcolsi.org</w:t>
      </w:r>
    </w:hyperlink>
  </w:p>
  <w:p w14:paraId="620FCF0A" w14:textId="10B583AA" w:rsidR="0053204F" w:rsidRPr="00D16A99" w:rsidRDefault="0053204F" w:rsidP="0053204F">
    <w:pPr>
      <w:tabs>
        <w:tab w:val="left" w:pos="6000"/>
      </w:tabs>
      <w:spacing w:after="0"/>
      <w:jc w:val="center"/>
      <w:rPr>
        <w:rFonts w:ascii="Arial" w:hAnsi="Arial" w:cs="Arial"/>
        <w:sz w:val="12"/>
        <w:szCs w:val="12"/>
      </w:rPr>
    </w:pPr>
    <w:r w:rsidRPr="00D16A99">
      <w:rPr>
        <w:rFonts w:ascii="Arial" w:hAnsi="Arial" w:cs="Arial"/>
        <w:sz w:val="12"/>
        <w:szCs w:val="12"/>
      </w:rPr>
      <w:t>Envigado - Antioquia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FB8A7" w14:textId="77777777" w:rsidR="00F41397" w:rsidRDefault="00F41397" w:rsidP="0053204F">
      <w:pPr>
        <w:spacing w:after="0" w:line="240" w:lineRule="auto"/>
      </w:pPr>
      <w:r>
        <w:separator/>
      </w:r>
    </w:p>
  </w:footnote>
  <w:footnote w:type="continuationSeparator" w:id="0">
    <w:p w14:paraId="5396D0ED" w14:textId="77777777" w:rsidR="00F41397" w:rsidRDefault="00F41397" w:rsidP="0053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C0F2" w14:textId="29F8729B" w:rsidR="0053204F" w:rsidRDefault="0053204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C90C5" wp14:editId="0395A07E">
          <wp:simplePos x="0" y="0"/>
          <wp:positionH relativeFrom="column">
            <wp:posOffset>-8080</wp:posOffset>
          </wp:positionH>
          <wp:positionV relativeFrom="paragraph">
            <wp:posOffset>2104433</wp:posOffset>
          </wp:positionV>
          <wp:extent cx="5817476" cy="5856003"/>
          <wp:effectExtent l="0" t="0" r="0" b="0"/>
          <wp:wrapNone/>
          <wp:docPr id="1404860877" name="Imagen 1404860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628749" name="Imagen 2100628749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813" cy="5858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0BE4"/>
    <w:multiLevelType w:val="multilevel"/>
    <w:tmpl w:val="9516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090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27"/>
    <w:rsid w:val="00021D57"/>
    <w:rsid w:val="0017018A"/>
    <w:rsid w:val="00302082"/>
    <w:rsid w:val="003B2498"/>
    <w:rsid w:val="003E56BE"/>
    <w:rsid w:val="00423927"/>
    <w:rsid w:val="0052555C"/>
    <w:rsid w:val="0053204F"/>
    <w:rsid w:val="005C3272"/>
    <w:rsid w:val="007E0C1D"/>
    <w:rsid w:val="008169D2"/>
    <w:rsid w:val="00825793"/>
    <w:rsid w:val="00877483"/>
    <w:rsid w:val="008A11C1"/>
    <w:rsid w:val="009A13B5"/>
    <w:rsid w:val="009A6733"/>
    <w:rsid w:val="009C4AA8"/>
    <w:rsid w:val="00A474C9"/>
    <w:rsid w:val="00A62443"/>
    <w:rsid w:val="00BA0374"/>
    <w:rsid w:val="00CA2E52"/>
    <w:rsid w:val="00D16A99"/>
    <w:rsid w:val="00D31AE2"/>
    <w:rsid w:val="00DD2C04"/>
    <w:rsid w:val="00DF3C13"/>
    <w:rsid w:val="00E01296"/>
    <w:rsid w:val="00E158D3"/>
    <w:rsid w:val="00E37316"/>
    <w:rsid w:val="00F33DA8"/>
    <w:rsid w:val="00F41397"/>
    <w:rsid w:val="00F7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4E28"/>
  <w15:chartTrackingRefBased/>
  <w15:docId w15:val="{68B5B163-C03A-4513-8D7D-920020EF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04F"/>
  </w:style>
  <w:style w:type="paragraph" w:styleId="Piedepgina">
    <w:name w:val="footer"/>
    <w:basedOn w:val="Normal"/>
    <w:link w:val="PiedepginaCar"/>
    <w:uiPriority w:val="99"/>
    <w:unhideWhenUsed/>
    <w:rsid w:val="00532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04F"/>
  </w:style>
  <w:style w:type="character" w:styleId="Hipervnculo">
    <w:name w:val="Hyperlink"/>
    <w:basedOn w:val="Fuentedeprrafopredeter"/>
    <w:uiPriority w:val="99"/>
    <w:unhideWhenUsed/>
    <w:rsid w:val="0053204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3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inaci&#243;n.nacional@redcols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Herrera Galeano</dc:creator>
  <cp:keywords/>
  <dc:description/>
  <cp:lastModifiedBy>luz herrera</cp:lastModifiedBy>
  <cp:revision>2</cp:revision>
  <cp:lastPrinted>2024-04-01T16:11:00Z</cp:lastPrinted>
  <dcterms:created xsi:type="dcterms:W3CDTF">2024-04-04T14:13:00Z</dcterms:created>
  <dcterms:modified xsi:type="dcterms:W3CDTF">2024-04-04T14:13:00Z</dcterms:modified>
</cp:coreProperties>
</file>